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E0" w:rsidRPr="00C624C7" w:rsidRDefault="00EF1627">
      <w:pPr>
        <w:rPr>
          <w:sz w:val="28"/>
          <w:szCs w:val="28"/>
        </w:rPr>
      </w:pPr>
      <w:r w:rsidRPr="00C624C7">
        <w:rPr>
          <w:sz w:val="28"/>
          <w:szCs w:val="28"/>
        </w:rPr>
        <w:t>Требуется пров</w:t>
      </w:r>
      <w:r w:rsidR="00272180" w:rsidRPr="00C624C7">
        <w:rPr>
          <w:sz w:val="28"/>
          <w:szCs w:val="28"/>
        </w:rPr>
        <w:t xml:space="preserve">ерить функцию на </w:t>
      </w:r>
      <w:proofErr w:type="spellStart"/>
      <w:r w:rsidR="00272180" w:rsidRPr="00C624C7">
        <w:rPr>
          <w:sz w:val="28"/>
          <w:szCs w:val="28"/>
        </w:rPr>
        <w:t>унимодальность</w:t>
      </w:r>
      <w:proofErr w:type="spellEnd"/>
      <w:r w:rsidR="00272180" w:rsidRPr="00C624C7">
        <w:rPr>
          <w:sz w:val="28"/>
          <w:szCs w:val="28"/>
        </w:rPr>
        <w:t>. Вариант 11</w:t>
      </w:r>
      <w:r w:rsidR="00C624C7" w:rsidRPr="00C624C7">
        <w:rPr>
          <w:sz w:val="28"/>
          <w:szCs w:val="28"/>
        </w:rPr>
        <w:t xml:space="preserve"> </w:t>
      </w:r>
      <w:r w:rsidR="00C624C7" w:rsidRPr="00C624C7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C624C7" w:rsidRPr="00C624C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полное исследование функции методами дифференциального исчисления </w:t>
      </w:r>
      <w:proofErr w:type="gramStart"/>
      <w:r w:rsidR="00C624C7" w:rsidRPr="00C624C7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C624C7" w:rsidRPr="00C624C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Построить график функции)</w:t>
      </w:r>
    </w:p>
    <w:p w:rsidR="00EF1627" w:rsidRDefault="00EF1627">
      <w:r>
        <w:rPr>
          <w:noProof/>
        </w:rPr>
        <w:drawing>
          <wp:inline distT="0" distB="0" distL="0" distR="0">
            <wp:extent cx="5299100" cy="34454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803" t="12281" r="30522" b="10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100" cy="344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1627" w:rsidSect="0009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1627"/>
    <w:rsid w:val="000959E0"/>
    <w:rsid w:val="00272180"/>
    <w:rsid w:val="00C624C7"/>
    <w:rsid w:val="00E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6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62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2014-10-23T15:53:00Z</dcterms:created>
  <dcterms:modified xsi:type="dcterms:W3CDTF">2014-10-27T15:38:00Z</dcterms:modified>
</cp:coreProperties>
</file>